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D4" w:rsidRPr="00C20219" w:rsidRDefault="00A167D4" w:rsidP="00A167D4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Д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>екларација – Члан 2.а.(</w:t>
      </w:r>
      <w:r w:rsidR="00171406">
        <w:rPr>
          <w:rFonts w:ascii="Times New Roman" w:hAnsi="Times New Roman" w:cs="Times New Roman"/>
          <w:b/>
          <w:sz w:val="32"/>
          <w:szCs w:val="32"/>
          <w:lang w:val="sr-Latn-RS"/>
        </w:rPr>
        <w:t>v</w:t>
      </w:r>
      <w:r>
        <w:rPr>
          <w:rFonts w:ascii="Times New Roman" w:hAnsi="Times New Roman" w:cs="Times New Roman"/>
          <w:b/>
          <w:sz w:val="32"/>
          <w:szCs w:val="32"/>
          <w:lang w:val="sr-Latn-RS"/>
        </w:rPr>
        <w:t>i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>)</w:t>
      </w:r>
      <w:r w:rsidR="00C20219">
        <w:rPr>
          <w:rFonts w:ascii="Times New Roman" w:hAnsi="Times New Roman" w:cs="Times New Roman"/>
          <w:b/>
          <w:sz w:val="32"/>
          <w:szCs w:val="32"/>
          <w:lang w:val="sr-Cyrl-RS"/>
        </w:rPr>
        <w:t>(</w:t>
      </w:r>
      <w:r w:rsidR="003A1F76">
        <w:rPr>
          <w:rFonts w:ascii="Times New Roman" w:hAnsi="Times New Roman" w:cs="Times New Roman"/>
          <w:b/>
          <w:sz w:val="32"/>
          <w:szCs w:val="32"/>
          <w:lang w:val="sr-Cyrl-RS"/>
        </w:rPr>
        <w:t>ц</w:t>
      </w:r>
      <w:r w:rsidR="00C20219">
        <w:rPr>
          <w:rFonts w:ascii="Times New Roman" w:hAnsi="Times New Roman" w:cs="Times New Roman"/>
          <w:b/>
          <w:sz w:val="32"/>
          <w:szCs w:val="32"/>
          <w:lang w:val="sr-Cyrl-RS"/>
        </w:rPr>
        <w:t>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541"/>
        <w:gridCol w:w="7940"/>
      </w:tblGrid>
      <w:tr w:rsidR="00A167D4" w:rsidTr="00F27321">
        <w:trPr>
          <w:gridAfter w:val="1"/>
          <w:wAfter w:w="7940" w:type="dxa"/>
          <w:trHeight w:val="373"/>
          <w:jc w:val="center"/>
        </w:trPr>
        <w:tc>
          <w:tcPr>
            <w:tcW w:w="2191" w:type="dxa"/>
            <w:vAlign w:val="bottom"/>
          </w:tcPr>
          <w:p w:rsidR="00A167D4" w:rsidRPr="00E02638" w:rsidRDefault="00A167D4" w:rsidP="00A167D4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eastAsia="MS Mincho" w:hAnsi="Times New Roman" w:cs="Times New Roman"/>
                <w:bCs/>
                <w:lang w:val="sr-Cyrl-RS"/>
              </w:rPr>
              <w:t>Број декларације</w:t>
            </w:r>
            <w:r w:rsidRPr="00E02638">
              <w:rPr>
                <w:rFonts w:ascii="Times New Roman" w:eastAsia="MS Mincho" w:hAnsi="Times New Roman" w:cs="Times New Roman"/>
                <w:bCs/>
              </w:rPr>
              <w:t>:</w:t>
            </w:r>
          </w:p>
        </w:tc>
        <w:tc>
          <w:tcPr>
            <w:tcW w:w="1541" w:type="dxa"/>
            <w:vAlign w:val="bottom"/>
          </w:tcPr>
          <w:p w:rsidR="00A167D4" w:rsidRPr="001A243D" w:rsidRDefault="00A167D4" w:rsidP="00A167D4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A167D4" w:rsidTr="00F27321">
        <w:trPr>
          <w:gridAfter w:val="1"/>
          <w:wAfter w:w="7940" w:type="dxa"/>
          <w:trHeight w:val="373"/>
          <w:jc w:val="center"/>
        </w:trPr>
        <w:tc>
          <w:tcPr>
            <w:tcW w:w="2191" w:type="dxa"/>
            <w:vAlign w:val="bottom"/>
          </w:tcPr>
          <w:p w:rsidR="00A167D4" w:rsidRPr="00E02638" w:rsidRDefault="00A167D4" w:rsidP="00A167D4">
            <w:pPr>
              <w:spacing w:before="120"/>
              <w:rPr>
                <w:rFonts w:ascii="Times New Roman" w:eastAsia="MS Mincho" w:hAnsi="Times New Roman" w:cs="Times New Roman"/>
                <w:bCs/>
              </w:rPr>
            </w:pPr>
            <w:r w:rsidRPr="00E02638">
              <w:rPr>
                <w:rFonts w:ascii="Times New Roman" w:eastAsia="MS Mincho" w:hAnsi="Times New Roman" w:cs="Times New Roman"/>
                <w:bCs/>
                <w:lang w:val="sr-Cyrl-CS"/>
              </w:rPr>
              <w:t>Датум декларације</w:t>
            </w:r>
            <w:r w:rsidRPr="00E02638">
              <w:rPr>
                <w:rFonts w:ascii="Times New Roman" w:eastAsia="MS Mincho" w:hAnsi="Times New Roman" w:cs="Times New Roman"/>
                <w:bCs/>
              </w:rPr>
              <w:t>:</w:t>
            </w:r>
          </w:p>
        </w:tc>
        <w:tc>
          <w:tcPr>
            <w:tcW w:w="1541" w:type="dxa"/>
            <w:vAlign w:val="bottom"/>
          </w:tcPr>
          <w:p w:rsidR="00A167D4" w:rsidRPr="001A243D" w:rsidRDefault="00A167D4" w:rsidP="00A167D4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A167D4" w:rsidTr="00F27321">
        <w:trPr>
          <w:gridAfter w:val="1"/>
          <w:wAfter w:w="7940" w:type="dxa"/>
          <w:trHeight w:val="373"/>
          <w:jc w:val="center"/>
        </w:trPr>
        <w:tc>
          <w:tcPr>
            <w:tcW w:w="2191" w:type="dxa"/>
            <w:vAlign w:val="bottom"/>
          </w:tcPr>
          <w:p w:rsidR="00A167D4" w:rsidRPr="00E02638" w:rsidRDefault="00A167D4" w:rsidP="00A167D4">
            <w:pPr>
              <w:spacing w:before="120"/>
              <w:rPr>
                <w:rFonts w:ascii="Times New Roman" w:eastAsia="MS Mincho" w:hAnsi="Times New Roman" w:cs="Times New Roman"/>
                <w:bCs/>
              </w:rPr>
            </w:pPr>
            <w:r w:rsidRPr="00E02638">
              <w:rPr>
                <w:rFonts w:ascii="Times New Roman" w:eastAsia="MS Mincho" w:hAnsi="Times New Roman" w:cs="Times New Roman"/>
                <w:bCs/>
                <w:lang w:val="sr-Cyrl-CS"/>
              </w:rPr>
              <w:t>Период декларације:</w:t>
            </w:r>
          </w:p>
        </w:tc>
        <w:tc>
          <w:tcPr>
            <w:tcW w:w="1541" w:type="dxa"/>
            <w:vAlign w:val="bottom"/>
          </w:tcPr>
          <w:p w:rsidR="00A167D4" w:rsidRPr="001A243D" w:rsidRDefault="00A167D4" w:rsidP="00A167D4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02638" w:rsidTr="00F27321">
        <w:trPr>
          <w:trHeight w:val="373"/>
          <w:jc w:val="center"/>
        </w:trPr>
        <w:tc>
          <w:tcPr>
            <w:tcW w:w="11672" w:type="dxa"/>
            <w:gridSpan w:val="3"/>
            <w:tcBorders>
              <w:top w:val="nil"/>
            </w:tcBorders>
            <w:vAlign w:val="bottom"/>
          </w:tcPr>
          <w:p w:rsidR="00E02638" w:rsidRDefault="00E02638" w:rsidP="00E0263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E02638">
              <w:rPr>
                <w:rFonts w:ascii="Times New Roman" w:eastAsia="MS Mincho" w:hAnsi="Times New Roman" w:cs="Times New Roman"/>
                <w:bCs/>
                <w:lang w:val="sr-Cyrl-CS"/>
              </w:rPr>
              <w:t>Коментар</w:t>
            </w:r>
            <w:r w:rsidRPr="00E02638">
              <w:rPr>
                <w:rFonts w:ascii="Times New Roman" w:eastAsia="MS Mincho" w:hAnsi="Times New Roman" w:cs="Times New Roman"/>
                <w:bCs/>
              </w:rPr>
              <w:t>:</w:t>
            </w:r>
          </w:p>
        </w:tc>
      </w:tr>
      <w:tr w:rsidR="00E02638" w:rsidTr="00F27321">
        <w:trPr>
          <w:trHeight w:val="373"/>
          <w:jc w:val="center"/>
        </w:trPr>
        <w:tc>
          <w:tcPr>
            <w:tcW w:w="11672" w:type="dxa"/>
            <w:gridSpan w:val="3"/>
            <w:tcBorders>
              <w:top w:val="single" w:sz="4" w:space="0" w:color="000000" w:themeColor="text1"/>
            </w:tcBorders>
            <w:vAlign w:val="bottom"/>
          </w:tcPr>
          <w:p w:rsidR="00E02638" w:rsidRDefault="00E02638" w:rsidP="00E0263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E02638" w:rsidRDefault="00E02638" w:rsidP="00E02638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Style w:val="LightList1"/>
        <w:tblW w:w="0" w:type="auto"/>
        <w:jc w:val="center"/>
        <w:tblBorders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679"/>
        <w:gridCol w:w="763"/>
        <w:gridCol w:w="1812"/>
        <w:gridCol w:w="1491"/>
        <w:gridCol w:w="1540"/>
        <w:gridCol w:w="1406"/>
        <w:gridCol w:w="1275"/>
        <w:gridCol w:w="1385"/>
        <w:gridCol w:w="1428"/>
      </w:tblGrid>
      <w:tr w:rsidR="003A1F76" w:rsidRPr="00954296" w:rsidTr="007F7B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5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shd w:val="clear" w:color="auto" w:fill="BFBFBF" w:themeFill="background1" w:themeFillShade="BF"/>
          </w:tcPr>
          <w:p w:rsidR="003A1F76" w:rsidRPr="00C20219" w:rsidRDefault="003A1F76" w:rsidP="00404BFD">
            <w:pPr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:rsidR="003A1F76" w:rsidRPr="00171406" w:rsidRDefault="003A1F76" w:rsidP="00404B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</w:rPr>
              <w:t>Реф</w:t>
            </w:r>
            <w:proofErr w:type="spellEnd"/>
            <w:r w:rsidRPr="00171406"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812" w:type="dxa"/>
            <w:shd w:val="clear" w:color="auto" w:fill="BFBFBF" w:themeFill="background1" w:themeFillShade="BF"/>
          </w:tcPr>
          <w:p w:rsidR="003A1F76" w:rsidRPr="00C20219" w:rsidRDefault="003A1F76" w:rsidP="00404B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Cyrl-RS"/>
              </w:rPr>
              <w:t xml:space="preserve">Локација </w:t>
            </w:r>
          </w:p>
        </w:tc>
        <w:tc>
          <w:tcPr>
            <w:tcW w:w="1491" w:type="dxa"/>
            <w:shd w:val="clear" w:color="auto" w:fill="BFBFBF" w:themeFill="background1" w:themeFillShade="BF"/>
          </w:tcPr>
          <w:p w:rsidR="003A1F76" w:rsidRPr="00C20219" w:rsidRDefault="003A1F76" w:rsidP="00404B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Cyrl-RS"/>
              </w:rPr>
              <w:t>Хемијски састав</w:t>
            </w:r>
          </w:p>
        </w:tc>
        <w:tc>
          <w:tcPr>
            <w:tcW w:w="1540" w:type="dxa"/>
            <w:shd w:val="clear" w:color="auto" w:fill="BFBFBF" w:themeFill="background1" w:themeFillShade="BF"/>
          </w:tcPr>
          <w:p w:rsidR="003A1F76" w:rsidRPr="00C20219" w:rsidRDefault="003A1F76" w:rsidP="00404B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Cyrl-RS"/>
              </w:rPr>
              <w:t>Количина (тона)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:rsidR="003A1F76" w:rsidRDefault="003A1F76" w:rsidP="00404B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 w:val="0"/>
                <w:sz w:val="24"/>
                <w:szCs w:val="24"/>
                <w:lang w:val="sr-Cyrl-RS"/>
              </w:rPr>
            </w:pPr>
            <w:r w:rsidRPr="003A1F76"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Cyrl-RS"/>
              </w:rPr>
              <w:t xml:space="preserve">Намена 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3A1F76" w:rsidRDefault="003A1F76" w:rsidP="00404B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 w:val="0"/>
                <w:sz w:val="24"/>
                <w:szCs w:val="24"/>
                <w:lang w:val="sr-Cyrl-RS"/>
              </w:rPr>
            </w:pPr>
            <w:r w:rsidRPr="003A1F76"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Cyrl-RS"/>
              </w:rPr>
              <w:t>Земља извозник</w:t>
            </w:r>
          </w:p>
        </w:tc>
        <w:tc>
          <w:tcPr>
            <w:tcW w:w="1385" w:type="dxa"/>
            <w:shd w:val="clear" w:color="auto" w:fill="BFBFBF" w:themeFill="background1" w:themeFillShade="BF"/>
          </w:tcPr>
          <w:p w:rsidR="003A1F76" w:rsidRPr="00C20219" w:rsidRDefault="003A1F76" w:rsidP="003A1F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Cyrl-RS"/>
              </w:rPr>
              <w:t>Датум увоза</w:t>
            </w:r>
          </w:p>
        </w:tc>
        <w:tc>
          <w:tcPr>
            <w:tcW w:w="1385" w:type="dxa"/>
            <w:shd w:val="clear" w:color="auto" w:fill="BFBFBF" w:themeFill="background1" w:themeFillShade="BF"/>
          </w:tcPr>
          <w:p w:rsidR="003A1F76" w:rsidRPr="00171406" w:rsidRDefault="003A1F76" w:rsidP="00C202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</w:rPr>
              <w:t>Коментари</w:t>
            </w:r>
            <w:proofErr w:type="spellEnd"/>
          </w:p>
        </w:tc>
      </w:tr>
      <w:tr w:rsidR="003A1F76" w:rsidRPr="00954296" w:rsidTr="00FB5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</w:tcPr>
          <w:p w:rsidR="003A1F76" w:rsidRPr="001E5AEB" w:rsidRDefault="003A1F76" w:rsidP="00404BFD">
            <w:pP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763" w:type="dxa"/>
          </w:tcPr>
          <w:p w:rsidR="003A1F76" w:rsidRPr="001E5AEB" w:rsidRDefault="003A1F76" w:rsidP="0040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812" w:type="dxa"/>
          </w:tcPr>
          <w:p w:rsidR="003A1F76" w:rsidRPr="001A243D" w:rsidRDefault="003A1F76" w:rsidP="0040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491" w:type="dxa"/>
          </w:tcPr>
          <w:p w:rsidR="003A1F76" w:rsidRPr="001E5AEB" w:rsidRDefault="003A1F76" w:rsidP="0040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40" w:type="dxa"/>
          </w:tcPr>
          <w:p w:rsidR="003A1F76" w:rsidRPr="001E5AEB" w:rsidRDefault="003A1F76" w:rsidP="0040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6" w:type="dxa"/>
          </w:tcPr>
          <w:p w:rsidR="003A1F76" w:rsidRPr="001E5AEB" w:rsidRDefault="003A1F76" w:rsidP="0040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3A1F76" w:rsidRPr="001E5AEB" w:rsidRDefault="003A1F76" w:rsidP="0040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5" w:type="dxa"/>
          </w:tcPr>
          <w:p w:rsidR="003A1F76" w:rsidRPr="001E5AEB" w:rsidRDefault="003A1F76" w:rsidP="0040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5" w:type="dxa"/>
          </w:tcPr>
          <w:p w:rsidR="003A1F76" w:rsidRPr="001E5AEB" w:rsidRDefault="003A1F76" w:rsidP="0040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</w:tr>
      <w:tr w:rsidR="003A1F76" w:rsidRPr="00954296" w:rsidTr="00FB5CEA">
        <w:trPr>
          <w:trHeight w:val="1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</w:tcPr>
          <w:p w:rsidR="003A1F76" w:rsidRDefault="003A1F76" w:rsidP="00404BFD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0"/>
                <w:szCs w:val="20"/>
                <w:lang w:val="sr-Cyrl-CS" w:eastAsia="ja-JP"/>
              </w:rPr>
            </w:pPr>
          </w:p>
        </w:tc>
        <w:tc>
          <w:tcPr>
            <w:tcW w:w="763" w:type="dxa"/>
          </w:tcPr>
          <w:p w:rsidR="003A1F76" w:rsidRDefault="003A1F76" w:rsidP="00404BF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0"/>
                <w:szCs w:val="20"/>
                <w:lang w:val="sr-Cyrl-CS" w:eastAsia="ja-JP"/>
              </w:rPr>
            </w:pPr>
          </w:p>
        </w:tc>
        <w:tc>
          <w:tcPr>
            <w:tcW w:w="1812" w:type="dxa"/>
          </w:tcPr>
          <w:p w:rsidR="003A1F76" w:rsidRPr="001A243D" w:rsidRDefault="003A1F76" w:rsidP="00404BF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0"/>
                <w:szCs w:val="20"/>
                <w:lang w:val="sr-Cyrl-CS" w:eastAsia="ja-JP"/>
              </w:rPr>
            </w:pPr>
          </w:p>
        </w:tc>
        <w:tc>
          <w:tcPr>
            <w:tcW w:w="1491" w:type="dxa"/>
          </w:tcPr>
          <w:p w:rsidR="003A1F76" w:rsidRPr="001E5AEB" w:rsidRDefault="003A1F76" w:rsidP="00404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40" w:type="dxa"/>
          </w:tcPr>
          <w:p w:rsidR="003A1F76" w:rsidRPr="001E5AEB" w:rsidRDefault="003A1F76" w:rsidP="00404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6" w:type="dxa"/>
          </w:tcPr>
          <w:p w:rsidR="003A1F76" w:rsidRPr="001E5AEB" w:rsidRDefault="003A1F76" w:rsidP="00404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3A1F76" w:rsidRPr="001E5AEB" w:rsidRDefault="003A1F76" w:rsidP="00404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5" w:type="dxa"/>
          </w:tcPr>
          <w:p w:rsidR="003A1F76" w:rsidRPr="001E5AEB" w:rsidRDefault="003A1F76" w:rsidP="00404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5" w:type="dxa"/>
          </w:tcPr>
          <w:p w:rsidR="003A1F76" w:rsidRPr="001E5AEB" w:rsidRDefault="003A1F76" w:rsidP="00404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</w:tr>
      <w:tr w:rsidR="003A1F76" w:rsidRPr="00954296" w:rsidTr="00FB5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</w:tcPr>
          <w:p w:rsidR="003A1F76" w:rsidRDefault="003A1F76" w:rsidP="00404BFD">
            <w:pPr>
              <w:rPr>
                <w:rFonts w:ascii="Times New Roman" w:eastAsia="MS Mincho" w:hAnsi="Times New Roman" w:cs="Times New Roman"/>
                <w:sz w:val="20"/>
                <w:szCs w:val="20"/>
                <w:lang w:val="sr-Cyrl-CS" w:eastAsia="ja-JP"/>
              </w:rPr>
            </w:pPr>
          </w:p>
        </w:tc>
        <w:tc>
          <w:tcPr>
            <w:tcW w:w="763" w:type="dxa"/>
          </w:tcPr>
          <w:p w:rsidR="003A1F76" w:rsidRDefault="003A1F76" w:rsidP="0040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0"/>
                <w:szCs w:val="20"/>
                <w:lang w:val="sr-Cyrl-CS" w:eastAsia="ja-JP"/>
              </w:rPr>
            </w:pPr>
          </w:p>
        </w:tc>
        <w:tc>
          <w:tcPr>
            <w:tcW w:w="1812" w:type="dxa"/>
          </w:tcPr>
          <w:p w:rsidR="003A1F76" w:rsidRPr="001A243D" w:rsidRDefault="003A1F76" w:rsidP="0040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0"/>
                <w:szCs w:val="20"/>
                <w:lang w:val="sr-Cyrl-CS" w:eastAsia="ja-JP"/>
              </w:rPr>
            </w:pPr>
          </w:p>
        </w:tc>
        <w:tc>
          <w:tcPr>
            <w:tcW w:w="1491" w:type="dxa"/>
          </w:tcPr>
          <w:p w:rsidR="003A1F76" w:rsidRPr="001E5AEB" w:rsidRDefault="003A1F76" w:rsidP="0040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40" w:type="dxa"/>
          </w:tcPr>
          <w:p w:rsidR="003A1F76" w:rsidRPr="001E5AEB" w:rsidRDefault="003A1F76" w:rsidP="0040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6" w:type="dxa"/>
          </w:tcPr>
          <w:p w:rsidR="003A1F76" w:rsidRPr="001E5AEB" w:rsidRDefault="003A1F76" w:rsidP="0040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3A1F76" w:rsidRPr="001E5AEB" w:rsidRDefault="003A1F76" w:rsidP="0040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5" w:type="dxa"/>
          </w:tcPr>
          <w:p w:rsidR="003A1F76" w:rsidRPr="001E5AEB" w:rsidRDefault="003A1F76" w:rsidP="0040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5" w:type="dxa"/>
          </w:tcPr>
          <w:p w:rsidR="003A1F76" w:rsidRPr="003A177A" w:rsidRDefault="003A1F76" w:rsidP="0040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</w:tbl>
    <w:p w:rsidR="00E02638" w:rsidRDefault="00E02638" w:rsidP="00E02638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C20219" w:rsidRDefault="00C20219" w:rsidP="00E02638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A167D4" w:rsidRPr="00C20219" w:rsidRDefault="00A167D4" w:rsidP="00A167D4">
      <w:pPr>
        <w:jc w:val="center"/>
        <w:rPr>
          <w:rFonts w:ascii="Times New Roman" w:hAnsi="Times New Roman" w:cs="Times New Roman"/>
          <w:b/>
          <w:sz w:val="32"/>
          <w:szCs w:val="32"/>
          <w:lang w:val="sr-Latn-RS"/>
        </w:rPr>
      </w:pPr>
      <w:r>
        <w:rPr>
          <w:rFonts w:ascii="Times New Roman" w:hAnsi="Times New Roman" w:cs="Times New Roman"/>
          <w:b/>
          <w:sz w:val="32"/>
          <w:szCs w:val="32"/>
          <w:lang w:val="sr-Latn-RS"/>
        </w:rPr>
        <w:lastRenderedPageBreak/>
        <w:t>Declaration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 – Article 2.а.(</w:t>
      </w:r>
      <w:r w:rsidR="00171406">
        <w:rPr>
          <w:rFonts w:ascii="Times New Roman" w:hAnsi="Times New Roman" w:cs="Times New Roman"/>
          <w:b/>
          <w:sz w:val="32"/>
          <w:szCs w:val="32"/>
          <w:lang w:val="sr-Latn-RS"/>
        </w:rPr>
        <w:t>v</w:t>
      </w:r>
      <w:r>
        <w:rPr>
          <w:rFonts w:ascii="Times New Roman" w:hAnsi="Times New Roman" w:cs="Times New Roman"/>
          <w:b/>
          <w:sz w:val="32"/>
          <w:szCs w:val="32"/>
          <w:lang w:val="sr-Latn-RS"/>
        </w:rPr>
        <w:t>i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>)</w:t>
      </w:r>
      <w:r w:rsidR="00C20219">
        <w:rPr>
          <w:rFonts w:ascii="Times New Roman" w:hAnsi="Times New Roman" w:cs="Times New Roman"/>
          <w:b/>
          <w:sz w:val="32"/>
          <w:szCs w:val="32"/>
          <w:lang w:val="sr-Latn-RS"/>
        </w:rPr>
        <w:t>(</w:t>
      </w:r>
      <w:r w:rsidR="003A1F76">
        <w:rPr>
          <w:rFonts w:ascii="Times New Roman" w:hAnsi="Times New Roman" w:cs="Times New Roman"/>
          <w:b/>
          <w:sz w:val="32"/>
          <w:szCs w:val="32"/>
          <w:lang w:val="sr-Latn-RS"/>
        </w:rPr>
        <w:t>с</w:t>
      </w:r>
      <w:r w:rsidR="00C20219">
        <w:rPr>
          <w:rFonts w:ascii="Times New Roman" w:hAnsi="Times New Roman" w:cs="Times New Roman"/>
          <w:b/>
          <w:sz w:val="32"/>
          <w:szCs w:val="32"/>
          <w:lang w:val="sr-Latn-RS"/>
        </w:rPr>
        <w:t>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8"/>
        <w:gridCol w:w="1985"/>
        <w:gridCol w:w="7940"/>
      </w:tblGrid>
      <w:tr w:rsidR="00A167D4" w:rsidTr="00A167D4">
        <w:trPr>
          <w:gridAfter w:val="1"/>
          <w:wAfter w:w="7940" w:type="dxa"/>
          <w:trHeight w:val="373"/>
          <w:jc w:val="center"/>
        </w:trPr>
        <w:tc>
          <w:tcPr>
            <w:tcW w:w="2138" w:type="dxa"/>
            <w:vAlign w:val="bottom"/>
          </w:tcPr>
          <w:p w:rsidR="00A167D4" w:rsidRPr="00E02638" w:rsidRDefault="00A167D4" w:rsidP="005B27C8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eastAsia="MS Mincho" w:hAnsi="Times New Roman" w:cs="Times New Roman"/>
                <w:bCs/>
                <w:lang w:val="sr-Latn-RS"/>
              </w:rPr>
              <w:t>Declaration number</w:t>
            </w:r>
            <w:r w:rsidRPr="00E02638">
              <w:rPr>
                <w:rFonts w:ascii="Times New Roman" w:eastAsia="MS Mincho" w:hAnsi="Times New Roman" w:cs="Times New Roman"/>
                <w:bCs/>
              </w:rPr>
              <w:t>:</w:t>
            </w:r>
          </w:p>
        </w:tc>
        <w:tc>
          <w:tcPr>
            <w:tcW w:w="1985" w:type="dxa"/>
            <w:vAlign w:val="bottom"/>
          </w:tcPr>
          <w:p w:rsidR="00A167D4" w:rsidRDefault="00A167D4" w:rsidP="005B27C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A167D4" w:rsidTr="00A167D4">
        <w:trPr>
          <w:gridAfter w:val="1"/>
          <w:wAfter w:w="7940" w:type="dxa"/>
          <w:trHeight w:val="373"/>
          <w:jc w:val="center"/>
        </w:trPr>
        <w:tc>
          <w:tcPr>
            <w:tcW w:w="2138" w:type="dxa"/>
            <w:vAlign w:val="bottom"/>
          </w:tcPr>
          <w:p w:rsidR="00A167D4" w:rsidRPr="00E02638" w:rsidRDefault="00A167D4" w:rsidP="005B27C8">
            <w:pPr>
              <w:spacing w:before="120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  <w:lang w:val="sr-Latn-RS"/>
              </w:rPr>
              <w:t>Declaration date</w:t>
            </w:r>
            <w:r w:rsidRPr="00E02638">
              <w:rPr>
                <w:rFonts w:ascii="Times New Roman" w:eastAsia="MS Mincho" w:hAnsi="Times New Roman" w:cs="Times New Roman"/>
                <w:bCs/>
              </w:rPr>
              <w:t>:</w:t>
            </w:r>
          </w:p>
        </w:tc>
        <w:tc>
          <w:tcPr>
            <w:tcW w:w="1985" w:type="dxa"/>
            <w:vAlign w:val="bottom"/>
          </w:tcPr>
          <w:p w:rsidR="00A167D4" w:rsidRDefault="00A167D4" w:rsidP="005B27C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A167D4" w:rsidTr="00A167D4">
        <w:trPr>
          <w:gridAfter w:val="1"/>
          <w:wAfter w:w="7940" w:type="dxa"/>
          <w:trHeight w:val="373"/>
          <w:jc w:val="center"/>
        </w:trPr>
        <w:tc>
          <w:tcPr>
            <w:tcW w:w="2138" w:type="dxa"/>
            <w:vAlign w:val="bottom"/>
          </w:tcPr>
          <w:p w:rsidR="00A167D4" w:rsidRPr="00E02638" w:rsidRDefault="00A167D4" w:rsidP="005B27C8">
            <w:pPr>
              <w:spacing w:before="120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  <w:lang w:val="sr-Latn-RS"/>
              </w:rPr>
              <w:t>Declaration period</w:t>
            </w:r>
            <w:r w:rsidRPr="00E02638">
              <w:rPr>
                <w:rFonts w:ascii="Times New Roman" w:eastAsia="MS Mincho" w:hAnsi="Times New Roman" w:cs="Times New Roman"/>
                <w:bCs/>
                <w:lang w:val="sr-Cyrl-CS"/>
              </w:rPr>
              <w:t>:</w:t>
            </w:r>
          </w:p>
        </w:tc>
        <w:tc>
          <w:tcPr>
            <w:tcW w:w="1985" w:type="dxa"/>
            <w:vAlign w:val="bottom"/>
          </w:tcPr>
          <w:p w:rsidR="00A167D4" w:rsidRDefault="00A167D4" w:rsidP="005B27C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A167D4" w:rsidTr="00A167D4">
        <w:trPr>
          <w:trHeight w:val="373"/>
          <w:jc w:val="center"/>
        </w:trPr>
        <w:tc>
          <w:tcPr>
            <w:tcW w:w="12063" w:type="dxa"/>
            <w:gridSpan w:val="3"/>
            <w:tcBorders>
              <w:top w:val="nil"/>
            </w:tcBorders>
            <w:vAlign w:val="bottom"/>
          </w:tcPr>
          <w:p w:rsidR="00A167D4" w:rsidRDefault="00A167D4" w:rsidP="005B27C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MS Mincho" w:hAnsi="Times New Roman" w:cs="Times New Roman"/>
                <w:bCs/>
                <w:lang w:val="sr-Latn-RS"/>
              </w:rPr>
              <w:t>Comment</w:t>
            </w:r>
            <w:r w:rsidRPr="00E02638">
              <w:rPr>
                <w:rFonts w:ascii="Times New Roman" w:eastAsia="MS Mincho" w:hAnsi="Times New Roman" w:cs="Times New Roman"/>
                <w:bCs/>
              </w:rPr>
              <w:t>:</w:t>
            </w:r>
          </w:p>
        </w:tc>
      </w:tr>
      <w:tr w:rsidR="00A167D4" w:rsidTr="00A167D4">
        <w:trPr>
          <w:trHeight w:val="373"/>
          <w:jc w:val="center"/>
        </w:trPr>
        <w:tc>
          <w:tcPr>
            <w:tcW w:w="12063" w:type="dxa"/>
            <w:gridSpan w:val="3"/>
            <w:tcBorders>
              <w:top w:val="single" w:sz="4" w:space="0" w:color="000000" w:themeColor="text1"/>
            </w:tcBorders>
            <w:vAlign w:val="bottom"/>
          </w:tcPr>
          <w:p w:rsidR="00A167D4" w:rsidRDefault="00A167D4" w:rsidP="005B27C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A167D4" w:rsidRDefault="00A167D4" w:rsidP="00A167D4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Style w:val="LightList1"/>
        <w:tblW w:w="0" w:type="auto"/>
        <w:jc w:val="center"/>
        <w:tblBorders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699"/>
        <w:gridCol w:w="784"/>
        <w:gridCol w:w="1864"/>
        <w:gridCol w:w="1534"/>
        <w:gridCol w:w="1696"/>
        <w:gridCol w:w="1446"/>
        <w:gridCol w:w="1312"/>
        <w:gridCol w:w="1425"/>
        <w:gridCol w:w="1425"/>
      </w:tblGrid>
      <w:tr w:rsidR="003A1F76" w:rsidRPr="003A1F76" w:rsidTr="007F7B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5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shd w:val="clear" w:color="auto" w:fill="BFBFBF" w:themeFill="background1" w:themeFillShade="BF"/>
          </w:tcPr>
          <w:p w:rsidR="003A1F76" w:rsidRPr="003A1F76" w:rsidRDefault="003A1F76" w:rsidP="003A1F76">
            <w:pPr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Latn-RS"/>
              </w:rPr>
            </w:pPr>
            <w:r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Latn-RS"/>
              </w:rPr>
              <w:t>No.</w:t>
            </w:r>
          </w:p>
        </w:tc>
        <w:tc>
          <w:tcPr>
            <w:tcW w:w="784" w:type="dxa"/>
            <w:shd w:val="clear" w:color="auto" w:fill="BFBFBF" w:themeFill="background1" w:themeFillShade="BF"/>
          </w:tcPr>
          <w:p w:rsidR="003A1F76" w:rsidRPr="003A1F76" w:rsidRDefault="003A1F76" w:rsidP="003A1F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</w:rPr>
            </w:pPr>
            <w:r w:rsidRPr="003A1F76"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</w:rPr>
              <w:t>Ref.</w:t>
            </w:r>
          </w:p>
        </w:tc>
        <w:tc>
          <w:tcPr>
            <w:tcW w:w="1864" w:type="dxa"/>
            <w:shd w:val="clear" w:color="auto" w:fill="BFBFBF" w:themeFill="background1" w:themeFillShade="BF"/>
          </w:tcPr>
          <w:p w:rsidR="003A1F76" w:rsidRPr="003A1F76" w:rsidRDefault="003A1F76" w:rsidP="003A1F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</w:rPr>
            </w:pPr>
            <w:r w:rsidRPr="003A1F76"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</w:rPr>
              <w:t>Location</w:t>
            </w:r>
          </w:p>
        </w:tc>
        <w:tc>
          <w:tcPr>
            <w:tcW w:w="1534" w:type="dxa"/>
            <w:shd w:val="clear" w:color="auto" w:fill="BFBFBF" w:themeFill="background1" w:themeFillShade="BF"/>
          </w:tcPr>
          <w:p w:rsidR="003A1F76" w:rsidRPr="003A1F76" w:rsidRDefault="00C77981" w:rsidP="003A1F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</w:rPr>
              <w:t>Chemical c</w:t>
            </w:r>
            <w:r w:rsidR="003A1F76" w:rsidRPr="003A1F76"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</w:rPr>
              <w:t>omposition</w:t>
            </w:r>
          </w:p>
        </w:tc>
        <w:tc>
          <w:tcPr>
            <w:tcW w:w="1584" w:type="dxa"/>
            <w:shd w:val="clear" w:color="auto" w:fill="BFBFBF" w:themeFill="background1" w:themeFillShade="BF"/>
          </w:tcPr>
          <w:p w:rsidR="003A1F76" w:rsidRPr="003A1F76" w:rsidRDefault="003A1F76" w:rsidP="003A1F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</w:rPr>
            </w:pPr>
            <w:r w:rsidRPr="003A1F76"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</w:rPr>
              <w:t>Qua</w:t>
            </w:r>
            <w:r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</w:rPr>
              <w:t>ntity (</w:t>
            </w:r>
            <w:proofErr w:type="spellStart"/>
            <w:r w:rsidR="00F270BC"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</w:rPr>
              <w:t>tonnes</w:t>
            </w:r>
            <w:proofErr w:type="spellEnd"/>
            <w:r w:rsidR="00F270BC"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</w:rPr>
              <w:t xml:space="preserve">/metric </w:t>
            </w:r>
            <w:bookmarkStart w:id="0" w:name="_GoBack"/>
            <w:bookmarkEnd w:id="0"/>
            <w:r w:rsidR="002778E3"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</w:rPr>
              <w:t>tons</w:t>
            </w:r>
            <w:r w:rsidRPr="003A1F76"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1446" w:type="dxa"/>
            <w:shd w:val="clear" w:color="auto" w:fill="BFBFBF" w:themeFill="background1" w:themeFillShade="BF"/>
          </w:tcPr>
          <w:p w:rsidR="003A1F76" w:rsidRPr="003A1F76" w:rsidRDefault="003A1F76" w:rsidP="003A1F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</w:rPr>
            </w:pPr>
            <w:r w:rsidRPr="003A1F76"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</w:rPr>
              <w:t>Use (intended)</w:t>
            </w:r>
          </w:p>
        </w:tc>
        <w:tc>
          <w:tcPr>
            <w:tcW w:w="1312" w:type="dxa"/>
            <w:shd w:val="clear" w:color="auto" w:fill="BFBFBF" w:themeFill="background1" w:themeFillShade="BF"/>
          </w:tcPr>
          <w:p w:rsidR="003A1F76" w:rsidRPr="003A1F76" w:rsidRDefault="00C77981" w:rsidP="003A1F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</w:rPr>
              <w:t>Exporting s</w:t>
            </w:r>
            <w:r w:rsidR="003A1F76" w:rsidRPr="003A1F76"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</w:rPr>
              <w:t>tate</w:t>
            </w:r>
          </w:p>
        </w:tc>
        <w:tc>
          <w:tcPr>
            <w:tcW w:w="1425" w:type="dxa"/>
            <w:shd w:val="clear" w:color="auto" w:fill="BFBFBF" w:themeFill="background1" w:themeFillShade="BF"/>
          </w:tcPr>
          <w:p w:rsidR="003A1F76" w:rsidRPr="003A1F76" w:rsidRDefault="00C77981" w:rsidP="003A1F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</w:rPr>
              <w:t>Import d</w:t>
            </w:r>
            <w:r w:rsidR="003A1F76" w:rsidRPr="003A1F76"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</w:rPr>
              <w:t>ate</w:t>
            </w:r>
          </w:p>
          <w:p w:rsidR="003A1F76" w:rsidRPr="003A1F76" w:rsidRDefault="003A1F76" w:rsidP="003A1F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BFBFBF" w:themeFill="background1" w:themeFillShade="BF"/>
          </w:tcPr>
          <w:p w:rsidR="003A1F76" w:rsidRPr="003A1F76" w:rsidRDefault="003A1F76" w:rsidP="003A1F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</w:rPr>
            </w:pPr>
            <w:r w:rsidRPr="003A1F76"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</w:rPr>
              <w:t>Comments</w:t>
            </w:r>
          </w:p>
        </w:tc>
      </w:tr>
      <w:tr w:rsidR="003A1F76" w:rsidRPr="00954296" w:rsidTr="00FB5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3A1F76" w:rsidRPr="001E5AEB" w:rsidRDefault="003A1F76" w:rsidP="00404BFD">
            <w:pP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784" w:type="dxa"/>
          </w:tcPr>
          <w:p w:rsidR="003A1F76" w:rsidRPr="001E5AEB" w:rsidRDefault="003A1F76" w:rsidP="0040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864" w:type="dxa"/>
          </w:tcPr>
          <w:p w:rsidR="003A1F76" w:rsidRPr="001A243D" w:rsidRDefault="003A1F76" w:rsidP="0040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534" w:type="dxa"/>
          </w:tcPr>
          <w:p w:rsidR="003A1F76" w:rsidRPr="001E5AEB" w:rsidRDefault="003A1F76" w:rsidP="0040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84" w:type="dxa"/>
          </w:tcPr>
          <w:p w:rsidR="003A1F76" w:rsidRPr="001E5AEB" w:rsidRDefault="003A1F76" w:rsidP="0040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6" w:type="dxa"/>
          </w:tcPr>
          <w:p w:rsidR="003A1F76" w:rsidRPr="001E5AEB" w:rsidRDefault="003A1F76" w:rsidP="0040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:rsidR="003A1F76" w:rsidRPr="001E5AEB" w:rsidRDefault="003A1F76" w:rsidP="0040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3A1F76" w:rsidRPr="001E5AEB" w:rsidRDefault="003A1F76" w:rsidP="0040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3A1F76" w:rsidRPr="001E5AEB" w:rsidRDefault="003A1F76" w:rsidP="0040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</w:tr>
      <w:tr w:rsidR="003A1F76" w:rsidRPr="00954296" w:rsidTr="00FB5CEA">
        <w:trPr>
          <w:trHeight w:val="1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3A1F76" w:rsidRDefault="003A1F76" w:rsidP="00404BFD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0"/>
                <w:szCs w:val="20"/>
                <w:lang w:val="sr-Cyrl-CS" w:eastAsia="ja-JP"/>
              </w:rPr>
            </w:pPr>
          </w:p>
        </w:tc>
        <w:tc>
          <w:tcPr>
            <w:tcW w:w="784" w:type="dxa"/>
          </w:tcPr>
          <w:p w:rsidR="003A1F76" w:rsidRDefault="003A1F76" w:rsidP="00404BF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0"/>
                <w:szCs w:val="20"/>
                <w:lang w:val="sr-Cyrl-CS" w:eastAsia="ja-JP"/>
              </w:rPr>
            </w:pPr>
          </w:p>
        </w:tc>
        <w:tc>
          <w:tcPr>
            <w:tcW w:w="1864" w:type="dxa"/>
          </w:tcPr>
          <w:p w:rsidR="003A1F76" w:rsidRPr="001A243D" w:rsidRDefault="003A1F76" w:rsidP="00404BF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0"/>
                <w:szCs w:val="20"/>
                <w:lang w:val="sr-Cyrl-CS" w:eastAsia="ja-JP"/>
              </w:rPr>
            </w:pPr>
          </w:p>
        </w:tc>
        <w:tc>
          <w:tcPr>
            <w:tcW w:w="1534" w:type="dxa"/>
          </w:tcPr>
          <w:p w:rsidR="003A1F76" w:rsidRPr="001E5AEB" w:rsidRDefault="003A1F76" w:rsidP="00404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84" w:type="dxa"/>
          </w:tcPr>
          <w:p w:rsidR="003A1F76" w:rsidRPr="001E5AEB" w:rsidRDefault="003A1F76" w:rsidP="00404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6" w:type="dxa"/>
          </w:tcPr>
          <w:p w:rsidR="003A1F76" w:rsidRPr="001E5AEB" w:rsidRDefault="003A1F76" w:rsidP="00404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:rsidR="003A1F76" w:rsidRPr="001E5AEB" w:rsidRDefault="003A1F76" w:rsidP="00404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3A1F76" w:rsidRPr="001E5AEB" w:rsidRDefault="003A1F76" w:rsidP="00404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3A1F76" w:rsidRPr="001E5AEB" w:rsidRDefault="003A1F76" w:rsidP="00404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</w:tr>
      <w:tr w:rsidR="003A1F76" w:rsidRPr="00954296" w:rsidTr="00FB5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3A1F76" w:rsidRDefault="003A1F76" w:rsidP="00404BFD">
            <w:pPr>
              <w:rPr>
                <w:rFonts w:ascii="Times New Roman" w:eastAsia="MS Mincho" w:hAnsi="Times New Roman" w:cs="Times New Roman"/>
                <w:sz w:val="20"/>
                <w:szCs w:val="20"/>
                <w:lang w:val="sr-Cyrl-CS" w:eastAsia="ja-JP"/>
              </w:rPr>
            </w:pPr>
          </w:p>
        </w:tc>
        <w:tc>
          <w:tcPr>
            <w:tcW w:w="784" w:type="dxa"/>
          </w:tcPr>
          <w:p w:rsidR="003A1F76" w:rsidRDefault="003A1F76" w:rsidP="0040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0"/>
                <w:szCs w:val="20"/>
                <w:lang w:val="sr-Cyrl-CS" w:eastAsia="ja-JP"/>
              </w:rPr>
            </w:pPr>
          </w:p>
        </w:tc>
        <w:tc>
          <w:tcPr>
            <w:tcW w:w="1864" w:type="dxa"/>
          </w:tcPr>
          <w:p w:rsidR="003A1F76" w:rsidRPr="001A243D" w:rsidRDefault="003A1F76" w:rsidP="0040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0"/>
                <w:szCs w:val="20"/>
                <w:lang w:val="sr-Cyrl-CS" w:eastAsia="ja-JP"/>
              </w:rPr>
            </w:pPr>
          </w:p>
        </w:tc>
        <w:tc>
          <w:tcPr>
            <w:tcW w:w="1534" w:type="dxa"/>
          </w:tcPr>
          <w:p w:rsidR="003A1F76" w:rsidRPr="001E5AEB" w:rsidRDefault="003A1F76" w:rsidP="0040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84" w:type="dxa"/>
          </w:tcPr>
          <w:p w:rsidR="003A1F76" w:rsidRPr="001E5AEB" w:rsidRDefault="003A1F76" w:rsidP="0040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6" w:type="dxa"/>
          </w:tcPr>
          <w:p w:rsidR="003A1F76" w:rsidRPr="001E5AEB" w:rsidRDefault="003A1F76" w:rsidP="0040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:rsidR="003A1F76" w:rsidRPr="001E5AEB" w:rsidRDefault="003A1F76" w:rsidP="0040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3A1F76" w:rsidRPr="001E5AEB" w:rsidRDefault="003A1F76" w:rsidP="0040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3A1F76" w:rsidRPr="003A177A" w:rsidRDefault="003A1F76" w:rsidP="0040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</w:tbl>
    <w:p w:rsidR="00A167D4" w:rsidRPr="00E02638" w:rsidRDefault="00A167D4" w:rsidP="00E02638">
      <w:pPr>
        <w:rPr>
          <w:rFonts w:ascii="Times New Roman" w:hAnsi="Times New Roman" w:cs="Times New Roman"/>
          <w:sz w:val="28"/>
          <w:szCs w:val="28"/>
          <w:lang w:val="sr-Cyrl-CS"/>
        </w:rPr>
      </w:pPr>
    </w:p>
    <w:sectPr w:rsidR="00A167D4" w:rsidRPr="00E02638" w:rsidSect="00E026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C90" w:rsidRDefault="00417C90" w:rsidP="00E02638">
      <w:pPr>
        <w:spacing w:after="0" w:line="240" w:lineRule="auto"/>
      </w:pPr>
      <w:r>
        <w:separator/>
      </w:r>
    </w:p>
  </w:endnote>
  <w:endnote w:type="continuationSeparator" w:id="0">
    <w:p w:rsidR="00417C90" w:rsidRDefault="00417C90" w:rsidP="00E02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38" w:rsidRDefault="00E0263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38" w:rsidRDefault="00E0263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38" w:rsidRDefault="00E026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C90" w:rsidRDefault="00417C90" w:rsidP="00E02638">
      <w:pPr>
        <w:spacing w:after="0" w:line="240" w:lineRule="auto"/>
      </w:pPr>
      <w:r>
        <w:separator/>
      </w:r>
    </w:p>
  </w:footnote>
  <w:footnote w:type="continuationSeparator" w:id="0">
    <w:p w:rsidR="00417C90" w:rsidRDefault="00417C90" w:rsidP="00E02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38" w:rsidRDefault="00E0263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38" w:rsidRDefault="00E0263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38" w:rsidRDefault="00E0263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38"/>
    <w:rsid w:val="00161DED"/>
    <w:rsid w:val="00171406"/>
    <w:rsid w:val="001A243D"/>
    <w:rsid w:val="001B7BD1"/>
    <w:rsid w:val="001E5AEB"/>
    <w:rsid w:val="002778E3"/>
    <w:rsid w:val="003A177A"/>
    <w:rsid w:val="003A1F76"/>
    <w:rsid w:val="00417C90"/>
    <w:rsid w:val="004B1F0C"/>
    <w:rsid w:val="006A3437"/>
    <w:rsid w:val="006D7D97"/>
    <w:rsid w:val="006F79D9"/>
    <w:rsid w:val="007110B0"/>
    <w:rsid w:val="00753A90"/>
    <w:rsid w:val="007F7BB6"/>
    <w:rsid w:val="00954296"/>
    <w:rsid w:val="00A167D4"/>
    <w:rsid w:val="00C20219"/>
    <w:rsid w:val="00C77981"/>
    <w:rsid w:val="00DA6C37"/>
    <w:rsid w:val="00E02638"/>
    <w:rsid w:val="00F270BC"/>
    <w:rsid w:val="00F27321"/>
    <w:rsid w:val="00FB3C72"/>
    <w:rsid w:val="00FB5CEA"/>
    <w:rsid w:val="00FB7688"/>
    <w:rsid w:val="00FF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E026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E026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Milijana Steljic</cp:lastModifiedBy>
  <cp:revision>9</cp:revision>
  <dcterms:created xsi:type="dcterms:W3CDTF">2014-04-08T15:57:00Z</dcterms:created>
  <dcterms:modified xsi:type="dcterms:W3CDTF">2014-04-10T12:52:00Z</dcterms:modified>
</cp:coreProperties>
</file>